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52E" w14:textId="5B6AA055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F4744F">
        <w:rPr>
          <w:rFonts w:ascii="Verdana" w:hAnsi="Verdana"/>
          <w:b/>
          <w:sz w:val="24"/>
          <w:szCs w:val="24"/>
        </w:rPr>
        <w:t>9</w:t>
      </w:r>
    </w:p>
    <w:p w14:paraId="3E95D7AF" w14:textId="6F67751B" w:rsidR="005D7F1B" w:rsidRPr="001A6DD3" w:rsidRDefault="00F4744F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forgives sins and heals a paralytic (verses 1-8)</w:t>
      </w:r>
    </w:p>
    <w:p w14:paraId="7EA1EFE6" w14:textId="12538928" w:rsidR="00AB11D9" w:rsidRDefault="0085376A" w:rsidP="00F474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 </w:t>
      </w:r>
      <w:r w:rsidR="00F4744F">
        <w:rPr>
          <w:rFonts w:ascii="Verdana" w:hAnsi="Verdana"/>
          <w:sz w:val="24"/>
          <w:szCs w:val="24"/>
        </w:rPr>
        <w:t xml:space="preserve">power to forgive sins is questioned </w:t>
      </w:r>
      <w:r>
        <w:rPr>
          <w:rFonts w:ascii="Verdana" w:hAnsi="Verdana"/>
          <w:sz w:val="24"/>
          <w:szCs w:val="24"/>
        </w:rPr>
        <w:t xml:space="preserve"> </w:t>
      </w:r>
    </w:p>
    <w:p w14:paraId="29C18851" w14:textId="7242CBE5" w:rsidR="00F4744F" w:rsidRPr="00F4744F" w:rsidRDefault="00F4744F" w:rsidP="00F474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F4744F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Jesus power to forgive sins </w:t>
      </w:r>
      <w:r w:rsidRPr="00F4744F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is </w:t>
      </w:r>
      <w:r w:rsidRPr="00F4744F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demonstrated </w:t>
      </w:r>
      <w:r w:rsidRPr="00F4744F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and proven</w:t>
      </w:r>
    </w:p>
    <w:p w14:paraId="037BF1D3" w14:textId="77777777" w:rsidR="00F4744F" w:rsidRPr="00AB11D9" w:rsidRDefault="00F4744F" w:rsidP="00F4744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14:paraId="28AADC11" w14:textId="409DE42F" w:rsidR="0085105D" w:rsidRPr="006817CE" w:rsidRDefault="00F4744F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call of Matthew (verses 9-13)</w:t>
      </w:r>
    </w:p>
    <w:p w14:paraId="53677DB0" w14:textId="5FB52E1F" w:rsidR="00AB11D9" w:rsidRDefault="00F4744F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seeks that which is lost</w:t>
      </w:r>
    </w:p>
    <w:p w14:paraId="10F601D5" w14:textId="0D216076" w:rsidR="009037D0" w:rsidRDefault="00F4744F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Matthew introduces others to Christ</w:t>
      </w:r>
    </w:p>
    <w:p w14:paraId="1D62BA2B" w14:textId="77777777" w:rsidR="009037D0" w:rsidRDefault="009037D0" w:rsidP="009037D0">
      <w:pPr>
        <w:pStyle w:val="ListParagraph"/>
        <w:rPr>
          <w:rFonts w:ascii="Verdana" w:hAnsi="Verdana"/>
          <w:b/>
          <w:sz w:val="24"/>
          <w:szCs w:val="24"/>
        </w:rPr>
      </w:pPr>
    </w:p>
    <w:p w14:paraId="011D06B1" w14:textId="550B6263" w:rsidR="00E7393C" w:rsidRDefault="009037D0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Jesus </w:t>
      </w:r>
      <w:r w:rsidR="008A70B5">
        <w:rPr>
          <w:rFonts w:ascii="Verdana" w:hAnsi="Verdana"/>
          <w:b/>
          <w:sz w:val="24"/>
          <w:szCs w:val="24"/>
        </w:rPr>
        <w:t xml:space="preserve">answers questions about fasting </w:t>
      </w:r>
      <w:r w:rsidR="00FC1842">
        <w:rPr>
          <w:rFonts w:ascii="Verdana" w:hAnsi="Verdana"/>
          <w:b/>
          <w:sz w:val="24"/>
          <w:szCs w:val="24"/>
        </w:rPr>
        <w:t>(verse</w:t>
      </w:r>
      <w:r>
        <w:rPr>
          <w:rFonts w:ascii="Verdana" w:hAnsi="Verdana"/>
          <w:b/>
          <w:sz w:val="24"/>
          <w:szCs w:val="24"/>
        </w:rPr>
        <w:t xml:space="preserve">s </w:t>
      </w:r>
      <w:r w:rsidR="008A70B5">
        <w:rPr>
          <w:rFonts w:ascii="Verdana" w:hAnsi="Verdana"/>
          <w:b/>
          <w:sz w:val="24"/>
          <w:szCs w:val="24"/>
        </w:rPr>
        <w:t>14-17</w:t>
      </w:r>
      <w:r>
        <w:rPr>
          <w:rFonts w:ascii="Verdana" w:hAnsi="Verdana"/>
          <w:b/>
          <w:sz w:val="24"/>
          <w:szCs w:val="24"/>
        </w:rPr>
        <w:t>)</w:t>
      </w:r>
      <w:r w:rsidR="00FC1842">
        <w:rPr>
          <w:rFonts w:ascii="Verdana" w:hAnsi="Verdana"/>
          <w:b/>
          <w:sz w:val="24"/>
          <w:szCs w:val="24"/>
        </w:rPr>
        <w:t xml:space="preserve">. </w:t>
      </w:r>
    </w:p>
    <w:p w14:paraId="71E058A9" w14:textId="77777777" w:rsidR="00AB11D9" w:rsidRPr="00E7393C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51A1764" w14:textId="758B4DB4" w:rsidR="00E7393C" w:rsidRDefault="00AB11D9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8A70B5">
        <w:rPr>
          <w:rFonts w:ascii="Verdana" w:hAnsi="Verdana"/>
          <w:b/>
          <w:sz w:val="24"/>
          <w:szCs w:val="24"/>
        </w:rPr>
        <w:t xml:space="preserve">Jesus heals several people </w:t>
      </w:r>
      <w:r w:rsidR="00661836">
        <w:rPr>
          <w:rFonts w:ascii="Verdana" w:hAnsi="Verdana"/>
          <w:b/>
          <w:sz w:val="24"/>
          <w:szCs w:val="24"/>
        </w:rPr>
        <w:t>(</w:t>
      </w:r>
      <w:r w:rsidR="00E7393C">
        <w:rPr>
          <w:rFonts w:ascii="Verdana" w:hAnsi="Verdana"/>
          <w:b/>
          <w:sz w:val="24"/>
          <w:szCs w:val="24"/>
        </w:rPr>
        <w:t>v</w:t>
      </w:r>
      <w:r w:rsidR="00FC1842">
        <w:rPr>
          <w:rFonts w:ascii="Verdana" w:hAnsi="Verdana"/>
          <w:b/>
          <w:sz w:val="24"/>
          <w:szCs w:val="24"/>
        </w:rPr>
        <w:t xml:space="preserve">erses </w:t>
      </w:r>
      <w:r w:rsidR="00243BCC">
        <w:rPr>
          <w:rFonts w:ascii="Verdana" w:hAnsi="Verdana"/>
          <w:b/>
          <w:sz w:val="24"/>
          <w:szCs w:val="24"/>
        </w:rPr>
        <w:t>18</w:t>
      </w:r>
      <w:r w:rsidR="00056F79">
        <w:rPr>
          <w:rFonts w:ascii="Verdana" w:hAnsi="Verdana"/>
          <w:b/>
          <w:sz w:val="24"/>
          <w:szCs w:val="24"/>
        </w:rPr>
        <w:t>-34</w:t>
      </w:r>
      <w:r w:rsidR="00E7393C">
        <w:rPr>
          <w:rFonts w:ascii="Verdana" w:hAnsi="Verdana"/>
          <w:b/>
          <w:sz w:val="24"/>
          <w:szCs w:val="24"/>
        </w:rPr>
        <w:t>)</w:t>
      </w:r>
      <w:r w:rsidR="00506DED">
        <w:rPr>
          <w:rFonts w:ascii="Verdana" w:hAnsi="Verdana"/>
          <w:b/>
          <w:sz w:val="24"/>
          <w:szCs w:val="24"/>
        </w:rPr>
        <w:t>.</w:t>
      </w:r>
    </w:p>
    <w:p w14:paraId="672532DA" w14:textId="1E52F77B" w:rsidR="00506DED" w:rsidRDefault="00730F6A" w:rsidP="00506DE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506DED">
        <w:rPr>
          <w:rFonts w:ascii="Verdana" w:hAnsi="Verdana"/>
          <w:bCs/>
          <w:sz w:val="24"/>
          <w:szCs w:val="24"/>
        </w:rPr>
        <w:t>Jesus</w:t>
      </w:r>
      <w:r w:rsidR="008A70B5">
        <w:rPr>
          <w:rFonts w:ascii="Verdana" w:hAnsi="Verdana"/>
          <w:bCs/>
          <w:sz w:val="24"/>
          <w:szCs w:val="24"/>
        </w:rPr>
        <w:t xml:space="preserve"> heals a woman </w:t>
      </w:r>
      <w:r w:rsidR="00243BCC">
        <w:rPr>
          <w:rFonts w:ascii="Verdana" w:hAnsi="Verdana"/>
          <w:bCs/>
          <w:sz w:val="24"/>
          <w:szCs w:val="24"/>
        </w:rPr>
        <w:t>afflicted with a blood disorder</w:t>
      </w:r>
    </w:p>
    <w:p w14:paraId="11F8A8EA" w14:textId="3869CCD9" w:rsidR="008A70B5" w:rsidRPr="00506DED" w:rsidRDefault="008A70B5" w:rsidP="00506DE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raises Jairus’s daughter</w:t>
      </w:r>
    </w:p>
    <w:p w14:paraId="69285A09" w14:textId="68EC4B6E" w:rsidR="0035498E" w:rsidRPr="00243BCC" w:rsidRDefault="00506DED" w:rsidP="00056F7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Jesus </w:t>
      </w:r>
      <w:r w:rsidR="00243BCC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heals the blind and mute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4C16B791" w14:textId="77777777" w:rsidR="00243BCC" w:rsidRPr="00243BCC" w:rsidRDefault="00243BCC" w:rsidP="00243BCC">
      <w:pPr>
        <w:pStyle w:val="ListParagraph"/>
        <w:ind w:left="1440"/>
        <w:rPr>
          <w:rFonts w:ascii="Verdana" w:hAnsi="Verdana"/>
          <w:b/>
          <w:sz w:val="24"/>
          <w:szCs w:val="24"/>
        </w:rPr>
      </w:pPr>
    </w:p>
    <w:p w14:paraId="7A761E61" w14:textId="4D6F382E" w:rsidR="00243BCC" w:rsidRDefault="00243BCC" w:rsidP="00243BC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teaches the Gospel (verses 35-38).</w:t>
      </w:r>
    </w:p>
    <w:p w14:paraId="1CC3FF25" w14:textId="3E5B3445" w:rsidR="00243BCC" w:rsidRDefault="00243BCC" w:rsidP="00243BCC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243BCC">
        <w:rPr>
          <w:rFonts w:ascii="Verdana" w:hAnsi="Verdana"/>
          <w:bCs/>
          <w:sz w:val="24"/>
          <w:szCs w:val="24"/>
        </w:rPr>
        <w:t xml:space="preserve">Jesus </w:t>
      </w:r>
      <w:r>
        <w:rPr>
          <w:rFonts w:ascii="Verdana" w:hAnsi="Verdana"/>
          <w:bCs/>
          <w:sz w:val="24"/>
          <w:szCs w:val="24"/>
        </w:rPr>
        <w:t>has compassion</w:t>
      </w:r>
    </w:p>
    <w:p w14:paraId="4BF10CE3" w14:textId="209C8922" w:rsidR="00243BCC" w:rsidRPr="00243BCC" w:rsidRDefault="00243BCC" w:rsidP="00243BCC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Jesus sees a great harvest and He also sees a need for laborers. </w:t>
      </w:r>
    </w:p>
    <w:p w14:paraId="1BF4F8D7" w14:textId="77777777" w:rsidR="00506DED" w:rsidRPr="00506DED" w:rsidRDefault="00506DED" w:rsidP="00506DED">
      <w:pPr>
        <w:ind w:left="1080"/>
        <w:rPr>
          <w:rFonts w:ascii="Verdana" w:hAnsi="Verdana"/>
          <w:b/>
          <w:sz w:val="24"/>
          <w:szCs w:val="24"/>
        </w:rPr>
      </w:pPr>
    </w:p>
    <w:sectPr w:rsidR="00506DED" w:rsidRPr="0050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C49AC"/>
    <w:rsid w:val="001A6DD3"/>
    <w:rsid w:val="001D2C09"/>
    <w:rsid w:val="00243BCC"/>
    <w:rsid w:val="0025777A"/>
    <w:rsid w:val="00265D90"/>
    <w:rsid w:val="00317C39"/>
    <w:rsid w:val="0035498E"/>
    <w:rsid w:val="003D48E9"/>
    <w:rsid w:val="00484DBB"/>
    <w:rsid w:val="004A58B4"/>
    <w:rsid w:val="004E7E34"/>
    <w:rsid w:val="00506DED"/>
    <w:rsid w:val="00532B64"/>
    <w:rsid w:val="005414C7"/>
    <w:rsid w:val="005D5D17"/>
    <w:rsid w:val="005D7F1B"/>
    <w:rsid w:val="00601960"/>
    <w:rsid w:val="006037ED"/>
    <w:rsid w:val="00661836"/>
    <w:rsid w:val="006817CE"/>
    <w:rsid w:val="00694EE3"/>
    <w:rsid w:val="006B2D21"/>
    <w:rsid w:val="00730F6A"/>
    <w:rsid w:val="00746272"/>
    <w:rsid w:val="007D05B3"/>
    <w:rsid w:val="007F0BFE"/>
    <w:rsid w:val="0080282D"/>
    <w:rsid w:val="0085105D"/>
    <w:rsid w:val="00853583"/>
    <w:rsid w:val="0085376A"/>
    <w:rsid w:val="008769E6"/>
    <w:rsid w:val="008923B8"/>
    <w:rsid w:val="008A70B5"/>
    <w:rsid w:val="008B2F2B"/>
    <w:rsid w:val="008C03A4"/>
    <w:rsid w:val="009037D0"/>
    <w:rsid w:val="00937197"/>
    <w:rsid w:val="00963FEC"/>
    <w:rsid w:val="00982196"/>
    <w:rsid w:val="00984671"/>
    <w:rsid w:val="009F2AB4"/>
    <w:rsid w:val="00A16C64"/>
    <w:rsid w:val="00AB11D9"/>
    <w:rsid w:val="00B06BD7"/>
    <w:rsid w:val="00B14724"/>
    <w:rsid w:val="00B311E8"/>
    <w:rsid w:val="00B34EDE"/>
    <w:rsid w:val="00B41D66"/>
    <w:rsid w:val="00BE313C"/>
    <w:rsid w:val="00C222D1"/>
    <w:rsid w:val="00C35070"/>
    <w:rsid w:val="00C35BBB"/>
    <w:rsid w:val="00C954A9"/>
    <w:rsid w:val="00CA2334"/>
    <w:rsid w:val="00D26DB4"/>
    <w:rsid w:val="00D52356"/>
    <w:rsid w:val="00D73A94"/>
    <w:rsid w:val="00DC0514"/>
    <w:rsid w:val="00DF4380"/>
    <w:rsid w:val="00DF6944"/>
    <w:rsid w:val="00E140E6"/>
    <w:rsid w:val="00E4054B"/>
    <w:rsid w:val="00E7393C"/>
    <w:rsid w:val="00F4744F"/>
    <w:rsid w:val="00F569E9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AF488C"/>
  <w15:chartTrackingRefBased/>
  <w15:docId w15:val="{E501D43F-E3D7-42AA-B267-FBACF70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3</cp:revision>
  <cp:lastPrinted>2021-10-10T12:01:00Z</cp:lastPrinted>
  <dcterms:created xsi:type="dcterms:W3CDTF">2021-10-10T12:51:00Z</dcterms:created>
  <dcterms:modified xsi:type="dcterms:W3CDTF">2021-10-10T12:51:00Z</dcterms:modified>
</cp:coreProperties>
</file>